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1353E">
        <w:rPr>
          <w:rFonts w:ascii="Times New Roman" w:hAnsi="Times New Roman" w:cs="Times New Roman"/>
          <w:sz w:val="28"/>
          <w:szCs w:val="28"/>
        </w:rPr>
        <w:t>2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06A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40FA8" w:rsidRDefault="00B6006A" w:rsidP="009875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8476D7" w:rsidRPr="008476D7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7D4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B66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b/>
          <w:sz w:val="28"/>
          <w:szCs w:val="28"/>
        </w:rPr>
        <w:t>фестиваля народного творчества</w:t>
      </w:r>
      <w:r w:rsidR="00420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54D">
        <w:rPr>
          <w:rFonts w:ascii="Times New Roman" w:hAnsi="Times New Roman" w:cs="Times New Roman"/>
          <w:b/>
          <w:sz w:val="28"/>
          <w:szCs w:val="28"/>
        </w:rPr>
        <w:t>«</w:t>
      </w:r>
      <w:r w:rsidR="0098754D" w:rsidRPr="0098754D">
        <w:rPr>
          <w:rFonts w:ascii="Times New Roman" w:hAnsi="Times New Roman" w:cs="Times New Roman"/>
          <w:b/>
          <w:sz w:val="28"/>
          <w:szCs w:val="28"/>
        </w:rPr>
        <w:t>5</w:t>
      </w:r>
      <w:r w:rsidR="00DB5258">
        <w:rPr>
          <w:rFonts w:ascii="Times New Roman" w:hAnsi="Times New Roman" w:cs="Times New Roman"/>
          <w:b/>
          <w:sz w:val="28"/>
          <w:szCs w:val="28"/>
        </w:rPr>
        <w:t>4</w:t>
      </w:r>
      <w:r w:rsidR="0098754D" w:rsidRPr="0098754D"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 посвященн</w:t>
      </w:r>
      <w:r w:rsidR="009A0851">
        <w:rPr>
          <w:rFonts w:ascii="Times New Roman" w:hAnsi="Times New Roman" w:cs="Times New Roman"/>
          <w:b/>
          <w:sz w:val="28"/>
          <w:szCs w:val="28"/>
        </w:rPr>
        <w:t>о</w:t>
      </w:r>
      <w:r w:rsidR="0098754D">
        <w:rPr>
          <w:rFonts w:ascii="Times New Roman" w:hAnsi="Times New Roman" w:cs="Times New Roman"/>
          <w:b/>
          <w:sz w:val="28"/>
          <w:szCs w:val="28"/>
        </w:rPr>
        <w:t>го</w:t>
      </w:r>
      <w:r w:rsidR="00C9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0FA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40FA8" w:rsidRPr="00A40FA8">
        <w:rPr>
          <w:rFonts w:ascii="Times New Roman" w:hAnsi="Times New Roman"/>
          <w:b/>
          <w:sz w:val="28"/>
          <w:szCs w:val="28"/>
        </w:rPr>
        <w:t xml:space="preserve">75-летию Победы в Великой Отечественной войне и </w:t>
      </w:r>
    </w:p>
    <w:p w:rsidR="0098754D" w:rsidRDefault="00A40FA8" w:rsidP="009875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0FA8">
        <w:rPr>
          <w:rFonts w:ascii="Times New Roman" w:hAnsi="Times New Roman"/>
          <w:b/>
          <w:sz w:val="28"/>
          <w:szCs w:val="28"/>
        </w:rPr>
        <w:t>Году народного творчества</w:t>
      </w:r>
    </w:p>
    <w:p w:rsidR="00A40FA8" w:rsidRPr="00A40FA8" w:rsidRDefault="00A40FA8" w:rsidP="009875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569" w:rsidRPr="0098754D" w:rsidRDefault="005E7569" w:rsidP="0098754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754D">
        <w:rPr>
          <w:rFonts w:ascii="Times New Roman" w:hAnsi="Times New Roman" w:cs="Times New Roman"/>
          <w:sz w:val="28"/>
          <w:szCs w:val="28"/>
        </w:rPr>
        <w:t>Возрастная категория от 15 лет</w:t>
      </w:r>
      <w:r w:rsidR="003A6DE4" w:rsidRPr="0098754D">
        <w:rPr>
          <w:rFonts w:ascii="Times New Roman" w:hAnsi="Times New Roman" w:cs="Times New Roman"/>
          <w:sz w:val="28"/>
          <w:szCs w:val="28"/>
        </w:rPr>
        <w:t xml:space="preserve"> и старше</w:t>
      </w:r>
      <w:r w:rsidRPr="0098754D">
        <w:rPr>
          <w:rFonts w:ascii="Times New Roman" w:hAnsi="Times New Roman" w:cs="Times New Roman"/>
          <w:sz w:val="28"/>
          <w:szCs w:val="28"/>
        </w:rPr>
        <w:t>.</w:t>
      </w:r>
    </w:p>
    <w:p w:rsidR="009A6423" w:rsidRDefault="009A6423" w:rsidP="00A767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0532" w:rsidRDefault="00F24B5D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EE5AC7">
        <w:rPr>
          <w:rFonts w:ascii="Times New Roman" w:hAnsi="Times New Roman" w:cs="Times New Roman"/>
          <w:sz w:val="28"/>
          <w:szCs w:val="28"/>
        </w:rPr>
        <w:t>февраля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5258">
        <w:rPr>
          <w:rFonts w:ascii="Times New Roman" w:hAnsi="Times New Roman" w:cs="Times New Roman"/>
          <w:sz w:val="28"/>
          <w:szCs w:val="28"/>
        </w:rPr>
        <w:t>20</w:t>
      </w:r>
      <w:r w:rsidR="00560ACA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9A0851">
        <w:rPr>
          <w:rFonts w:ascii="Times New Roman" w:hAnsi="Times New Roman" w:cs="Times New Roman"/>
          <w:sz w:val="28"/>
          <w:szCs w:val="28"/>
        </w:rPr>
        <w:t>года</w:t>
      </w:r>
    </w:p>
    <w:p w:rsidR="009D6F08" w:rsidRPr="009A0851" w:rsidRDefault="009D6F08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11.00 - «Танцевальный прорыв» - районный конкурс хореографии;</w:t>
      </w:r>
    </w:p>
    <w:p w:rsidR="00C87C98" w:rsidRPr="009A0851" w:rsidRDefault="009D6F0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12.00 - </w:t>
      </w:r>
      <w:r w:rsidR="00C87C98" w:rsidRPr="009A0851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направления.</w:t>
      </w: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9D6F08" w:rsidRPr="009A0851">
        <w:rPr>
          <w:rFonts w:ascii="Times New Roman" w:hAnsi="Times New Roman" w:cs="Times New Roman"/>
          <w:sz w:val="28"/>
          <w:szCs w:val="28"/>
        </w:rPr>
        <w:t>МБУК «Вышестеблиевская централизованная клубная система» Вышестеблиевского сельского пос</w:t>
      </w:r>
      <w:r w:rsidR="009D6F08">
        <w:rPr>
          <w:rFonts w:ascii="Times New Roman" w:hAnsi="Times New Roman" w:cs="Times New Roman"/>
          <w:sz w:val="28"/>
          <w:szCs w:val="28"/>
        </w:rPr>
        <w:t>е</w:t>
      </w:r>
      <w:r w:rsidR="009D6F08" w:rsidRPr="009A0851">
        <w:rPr>
          <w:rFonts w:ascii="Times New Roman" w:hAnsi="Times New Roman" w:cs="Times New Roman"/>
          <w:sz w:val="28"/>
          <w:szCs w:val="28"/>
        </w:rPr>
        <w:t>ления.</w:t>
      </w:r>
    </w:p>
    <w:p w:rsidR="00C87C98" w:rsidRPr="009A0851" w:rsidRDefault="00C87C98" w:rsidP="00BC3C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87C98" w:rsidRDefault="00560ACA" w:rsidP="002E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EE5AC7">
        <w:rPr>
          <w:rFonts w:ascii="Times New Roman" w:hAnsi="Times New Roman" w:cs="Times New Roman"/>
          <w:sz w:val="28"/>
          <w:szCs w:val="28"/>
        </w:rPr>
        <w:t>февраля</w:t>
      </w:r>
      <w:r w:rsidR="00DB5258">
        <w:rPr>
          <w:rFonts w:ascii="Times New Roman" w:hAnsi="Times New Roman" w:cs="Times New Roman"/>
          <w:sz w:val="28"/>
          <w:szCs w:val="28"/>
        </w:rPr>
        <w:t xml:space="preserve"> 2020</w:t>
      </w:r>
      <w:r w:rsidR="00C87C98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D6F08" w:rsidRDefault="009D6F08" w:rsidP="002E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6F08" w:rsidRPr="009A0851" w:rsidRDefault="009D6F08" w:rsidP="009D6F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11.00 – «Вокальное искусство» - районный конкурс самодеятельных вокалистов: </w:t>
      </w:r>
    </w:p>
    <w:p w:rsidR="009D6F08" w:rsidRPr="009A0851" w:rsidRDefault="009D6F08" w:rsidP="009D6F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11.00 – академический вокал;</w:t>
      </w:r>
    </w:p>
    <w:p w:rsidR="009D6F08" w:rsidRPr="009A0851" w:rsidRDefault="009D6F08" w:rsidP="009D6F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0851">
        <w:rPr>
          <w:rFonts w:ascii="Times New Roman" w:hAnsi="Times New Roman" w:cs="Times New Roman"/>
          <w:sz w:val="28"/>
          <w:szCs w:val="28"/>
        </w:rPr>
        <w:t>.00 – эстрадный вокал.</w:t>
      </w:r>
    </w:p>
    <w:p w:rsidR="009D6F08" w:rsidRDefault="009D6F08" w:rsidP="006057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МКУ «</w:t>
      </w:r>
      <w:r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Pr="009A0851">
        <w:rPr>
          <w:rFonts w:ascii="Times New Roman" w:hAnsi="Times New Roman" w:cs="Times New Roman"/>
          <w:sz w:val="28"/>
          <w:szCs w:val="28"/>
        </w:rPr>
        <w:t>» Темрюкского городского поселения</w:t>
      </w:r>
      <w:r w:rsidR="006057F6">
        <w:rPr>
          <w:rFonts w:ascii="Times New Roman" w:hAnsi="Times New Roman" w:cs="Times New Roman"/>
          <w:sz w:val="28"/>
          <w:szCs w:val="28"/>
        </w:rPr>
        <w:t>.</w:t>
      </w:r>
    </w:p>
    <w:p w:rsidR="009D6F08" w:rsidRDefault="009D6F08" w:rsidP="009D6F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6F08" w:rsidRDefault="009D6F08" w:rsidP="009D6F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D6F08" w:rsidRPr="009A0851" w:rsidRDefault="009D6F08" w:rsidP="009D6F08">
      <w:pPr>
        <w:pStyle w:val="a3"/>
        <w:jc w:val="center"/>
        <w:rPr>
          <w:sz w:val="28"/>
          <w:szCs w:val="28"/>
        </w:rPr>
      </w:pP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10.00 </w:t>
      </w:r>
      <w:r w:rsidRPr="009A0851">
        <w:rPr>
          <w:sz w:val="28"/>
          <w:szCs w:val="28"/>
        </w:rPr>
        <w:t xml:space="preserve">- </w:t>
      </w:r>
      <w:r w:rsidRPr="009A0851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творчества;</w:t>
      </w:r>
    </w:p>
    <w:p w:rsidR="002E4816" w:rsidRPr="009A0851" w:rsidRDefault="00C87C9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11.00 - </w:t>
      </w:r>
      <w:r w:rsidR="002E4816" w:rsidRPr="009A0851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</w:t>
      </w:r>
      <w:r w:rsidR="00EE5AC7">
        <w:rPr>
          <w:rFonts w:ascii="Times New Roman" w:hAnsi="Times New Roman" w:cs="Times New Roman"/>
          <w:sz w:val="28"/>
          <w:szCs w:val="28"/>
        </w:rPr>
        <w:t xml:space="preserve">, исполнителей </w:t>
      </w:r>
      <w:r w:rsidRPr="009A0851">
        <w:rPr>
          <w:rFonts w:ascii="Times New Roman" w:hAnsi="Times New Roman" w:cs="Times New Roman"/>
          <w:sz w:val="28"/>
          <w:szCs w:val="28"/>
        </w:rPr>
        <w:t>народн</w:t>
      </w:r>
      <w:r w:rsidR="00EE5AC7">
        <w:rPr>
          <w:rFonts w:ascii="Times New Roman" w:hAnsi="Times New Roman" w:cs="Times New Roman"/>
          <w:sz w:val="28"/>
          <w:szCs w:val="28"/>
        </w:rPr>
        <w:t>ого</w:t>
      </w:r>
      <w:r w:rsidRPr="009A0851">
        <w:rPr>
          <w:rFonts w:ascii="Times New Roman" w:hAnsi="Times New Roman" w:cs="Times New Roman"/>
          <w:sz w:val="28"/>
          <w:szCs w:val="28"/>
        </w:rPr>
        <w:t xml:space="preserve"> вокал</w:t>
      </w:r>
      <w:r w:rsidR="00EE5AC7">
        <w:rPr>
          <w:rFonts w:ascii="Times New Roman" w:hAnsi="Times New Roman" w:cs="Times New Roman"/>
          <w:sz w:val="28"/>
          <w:szCs w:val="28"/>
        </w:rPr>
        <w:t>а</w:t>
      </w:r>
      <w:r w:rsidRPr="009A0851">
        <w:rPr>
          <w:rFonts w:ascii="Times New Roman" w:hAnsi="Times New Roman" w:cs="Times New Roman"/>
          <w:sz w:val="28"/>
          <w:szCs w:val="28"/>
        </w:rPr>
        <w:t>;</w:t>
      </w:r>
    </w:p>
    <w:p w:rsidR="00C87C98" w:rsidRPr="009A0851" w:rsidRDefault="00C87C9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12.00 - «Инструментальная феерия» - районный конкурс самодеятельных артистов, играющих на музыкальных инструментах.</w:t>
      </w:r>
    </w:p>
    <w:p w:rsidR="00A76735" w:rsidRPr="009A0851" w:rsidRDefault="00A76735" w:rsidP="002E4F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B5258">
        <w:rPr>
          <w:rFonts w:ascii="Times New Roman" w:hAnsi="Times New Roman" w:cs="Times New Roman"/>
          <w:sz w:val="28"/>
          <w:szCs w:val="28"/>
        </w:rPr>
        <w:t>МБУК «Районный Дом культуры»</w:t>
      </w:r>
      <w:r w:rsidR="006057F6">
        <w:rPr>
          <w:rFonts w:ascii="Times New Roman" w:hAnsi="Times New Roman" w:cs="Times New Roman"/>
          <w:sz w:val="28"/>
          <w:szCs w:val="28"/>
        </w:rPr>
        <w:t>.</w:t>
      </w:r>
    </w:p>
    <w:p w:rsidR="002E4816" w:rsidRPr="009A0851" w:rsidRDefault="002E4816" w:rsidP="00C87C9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50663" w:rsidRPr="009A0851" w:rsidRDefault="00B50663" w:rsidP="00EE5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E04" w:rsidRDefault="009B3E04" w:rsidP="00A767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Сентябрь – декабрь 2020 года</w:t>
      </w:r>
    </w:p>
    <w:p w:rsidR="009B3E04" w:rsidRDefault="009B3E04" w:rsidP="00A767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257C" w:rsidRPr="009B3E04" w:rsidRDefault="0038051B" w:rsidP="009B3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3B1">
        <w:rPr>
          <w:rFonts w:ascii="Times New Roman" w:hAnsi="Times New Roman" w:cs="Times New Roman"/>
          <w:sz w:val="28"/>
          <w:szCs w:val="28"/>
        </w:rPr>
        <w:t>Смотр</w:t>
      </w:r>
      <w:r w:rsidR="005E7569" w:rsidRPr="007D43B1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5E7569" w:rsidRPr="007D43B1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bookmarkStart w:id="0" w:name="_GoBack"/>
      <w:bookmarkEnd w:id="0"/>
      <w:r w:rsidR="008476D7" w:rsidRPr="007D43B1">
        <w:rPr>
          <w:rFonts w:ascii="Times New Roman" w:hAnsi="Times New Roman" w:cs="Times New Roman"/>
          <w:sz w:val="28"/>
          <w:szCs w:val="28"/>
        </w:rPr>
        <w:t>проходит в каждом</w:t>
      </w:r>
      <w:r w:rsidR="005E7569" w:rsidRPr="007D43B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476D7" w:rsidRPr="007D43B1">
        <w:rPr>
          <w:rFonts w:ascii="Times New Roman" w:hAnsi="Times New Roman" w:cs="Times New Roman"/>
          <w:sz w:val="28"/>
          <w:szCs w:val="28"/>
        </w:rPr>
        <w:t xml:space="preserve">и района сводной творческой </w:t>
      </w:r>
      <w:r w:rsidR="00EE5AC7" w:rsidRPr="007D43B1">
        <w:rPr>
          <w:rFonts w:ascii="Times New Roman" w:hAnsi="Times New Roman" w:cs="Times New Roman"/>
          <w:sz w:val="28"/>
          <w:szCs w:val="28"/>
        </w:rPr>
        <w:t>программой коллективов в</w:t>
      </w:r>
      <w:r w:rsidR="00B50663" w:rsidRPr="007D43B1">
        <w:rPr>
          <w:rFonts w:ascii="Times New Roman" w:hAnsi="Times New Roman" w:cs="Times New Roman"/>
          <w:sz w:val="28"/>
          <w:szCs w:val="28"/>
        </w:rPr>
        <w:t>озрастн</w:t>
      </w:r>
      <w:r w:rsidR="00EE5AC7" w:rsidRPr="007D43B1">
        <w:rPr>
          <w:rFonts w:ascii="Times New Roman" w:hAnsi="Times New Roman" w:cs="Times New Roman"/>
          <w:sz w:val="28"/>
          <w:szCs w:val="28"/>
        </w:rPr>
        <w:t>ой</w:t>
      </w:r>
      <w:r w:rsidR="00B50663" w:rsidRPr="007D43B1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EE5AC7" w:rsidRPr="007D43B1">
        <w:rPr>
          <w:rFonts w:ascii="Times New Roman" w:hAnsi="Times New Roman" w:cs="Times New Roman"/>
          <w:sz w:val="28"/>
          <w:szCs w:val="28"/>
        </w:rPr>
        <w:t>и</w:t>
      </w:r>
      <w:r w:rsidR="00B50663" w:rsidRPr="007D43B1">
        <w:rPr>
          <w:rFonts w:ascii="Times New Roman" w:hAnsi="Times New Roman" w:cs="Times New Roman"/>
          <w:sz w:val="28"/>
          <w:szCs w:val="28"/>
        </w:rPr>
        <w:t xml:space="preserve"> до 14 лет включительно</w:t>
      </w:r>
      <w:r w:rsidR="00BC3C58" w:rsidRPr="007D43B1">
        <w:rPr>
          <w:rFonts w:ascii="Times New Roman" w:hAnsi="Times New Roman" w:cs="Times New Roman"/>
          <w:sz w:val="28"/>
          <w:szCs w:val="28"/>
        </w:rPr>
        <w:t>.</w:t>
      </w:r>
    </w:p>
    <w:p w:rsidR="00E6641A" w:rsidRPr="00EE5AC7" w:rsidRDefault="00E6641A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69DE" w:rsidRPr="00E6641A" w:rsidRDefault="00B969DE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Pr="00574C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О.В. Дяденко</w:t>
      </w:r>
    </w:p>
    <w:p w:rsidR="00292CB8" w:rsidRPr="00574CD0" w:rsidRDefault="00292CB8" w:rsidP="007D4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2CB8" w:rsidRPr="00574CD0" w:rsidSect="006057F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38" w:rsidRDefault="00832C38" w:rsidP="003D462B">
      <w:pPr>
        <w:spacing w:after="0" w:line="240" w:lineRule="auto"/>
      </w:pPr>
      <w:r>
        <w:separator/>
      </w:r>
    </w:p>
  </w:endnote>
  <w:endnote w:type="continuationSeparator" w:id="1">
    <w:p w:rsidR="00832C38" w:rsidRDefault="00832C38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38" w:rsidRDefault="00832C38" w:rsidP="003D462B">
      <w:pPr>
        <w:spacing w:after="0" w:line="240" w:lineRule="auto"/>
      </w:pPr>
      <w:r>
        <w:separator/>
      </w:r>
    </w:p>
  </w:footnote>
  <w:footnote w:type="continuationSeparator" w:id="1">
    <w:p w:rsidR="00832C38" w:rsidRDefault="00832C38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9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462B" w:rsidRPr="006057F6" w:rsidRDefault="00DC4DA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57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22CA2" w:rsidRPr="006057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057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3E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57F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06A"/>
    <w:rsid w:val="00000BC6"/>
    <w:rsid w:val="000301FD"/>
    <w:rsid w:val="000316E9"/>
    <w:rsid w:val="0005682B"/>
    <w:rsid w:val="00067B4B"/>
    <w:rsid w:val="000973E4"/>
    <w:rsid w:val="000A1C8F"/>
    <w:rsid w:val="000B25E6"/>
    <w:rsid w:val="000D4624"/>
    <w:rsid w:val="0012523C"/>
    <w:rsid w:val="00125EEA"/>
    <w:rsid w:val="00130283"/>
    <w:rsid w:val="0016089E"/>
    <w:rsid w:val="00191396"/>
    <w:rsid w:val="001E3E8C"/>
    <w:rsid w:val="001F2158"/>
    <w:rsid w:val="002111B4"/>
    <w:rsid w:val="00231473"/>
    <w:rsid w:val="0025015A"/>
    <w:rsid w:val="002611AD"/>
    <w:rsid w:val="00292CB8"/>
    <w:rsid w:val="00295AD3"/>
    <w:rsid w:val="00295C67"/>
    <w:rsid w:val="002D3B8C"/>
    <w:rsid w:val="002D4C36"/>
    <w:rsid w:val="002E4816"/>
    <w:rsid w:val="002E4FEC"/>
    <w:rsid w:val="003101E9"/>
    <w:rsid w:val="003312E2"/>
    <w:rsid w:val="003365C6"/>
    <w:rsid w:val="00362EB9"/>
    <w:rsid w:val="003708E8"/>
    <w:rsid w:val="0038051B"/>
    <w:rsid w:val="003A1988"/>
    <w:rsid w:val="003A6DE4"/>
    <w:rsid w:val="003D462B"/>
    <w:rsid w:val="003E5A4E"/>
    <w:rsid w:val="00420E6F"/>
    <w:rsid w:val="0043752D"/>
    <w:rsid w:val="00440D43"/>
    <w:rsid w:val="004519ED"/>
    <w:rsid w:val="0045642C"/>
    <w:rsid w:val="004823E9"/>
    <w:rsid w:val="004C6EEE"/>
    <w:rsid w:val="004E5283"/>
    <w:rsid w:val="004F4410"/>
    <w:rsid w:val="00540A0C"/>
    <w:rsid w:val="005444E6"/>
    <w:rsid w:val="00560ACA"/>
    <w:rsid w:val="00574CD0"/>
    <w:rsid w:val="005D50C6"/>
    <w:rsid w:val="005E7569"/>
    <w:rsid w:val="005F4CE1"/>
    <w:rsid w:val="005F7ED0"/>
    <w:rsid w:val="006057F6"/>
    <w:rsid w:val="00611AD6"/>
    <w:rsid w:val="006151C4"/>
    <w:rsid w:val="00621BBC"/>
    <w:rsid w:val="006651E6"/>
    <w:rsid w:val="00667342"/>
    <w:rsid w:val="00685CE7"/>
    <w:rsid w:val="0069257C"/>
    <w:rsid w:val="006A298B"/>
    <w:rsid w:val="006A496C"/>
    <w:rsid w:val="006A65B2"/>
    <w:rsid w:val="006B1BD6"/>
    <w:rsid w:val="006B4632"/>
    <w:rsid w:val="006C0503"/>
    <w:rsid w:val="006D4FF4"/>
    <w:rsid w:val="006E1400"/>
    <w:rsid w:val="006F6B66"/>
    <w:rsid w:val="00702938"/>
    <w:rsid w:val="00724A46"/>
    <w:rsid w:val="00744417"/>
    <w:rsid w:val="007A0E0B"/>
    <w:rsid w:val="007B28A3"/>
    <w:rsid w:val="007B7B7C"/>
    <w:rsid w:val="007D0532"/>
    <w:rsid w:val="007D43B1"/>
    <w:rsid w:val="007F09F4"/>
    <w:rsid w:val="007F5236"/>
    <w:rsid w:val="008219F6"/>
    <w:rsid w:val="00832C38"/>
    <w:rsid w:val="00836D77"/>
    <w:rsid w:val="008476D7"/>
    <w:rsid w:val="008736D7"/>
    <w:rsid w:val="00873F03"/>
    <w:rsid w:val="00876FAF"/>
    <w:rsid w:val="00877817"/>
    <w:rsid w:val="00901E23"/>
    <w:rsid w:val="009150F0"/>
    <w:rsid w:val="00922CA2"/>
    <w:rsid w:val="009803AC"/>
    <w:rsid w:val="0098754D"/>
    <w:rsid w:val="00990BBC"/>
    <w:rsid w:val="009A0851"/>
    <w:rsid w:val="009A6423"/>
    <w:rsid w:val="009B3E04"/>
    <w:rsid w:val="009C363B"/>
    <w:rsid w:val="009D34F7"/>
    <w:rsid w:val="009D5FB0"/>
    <w:rsid w:val="009D63C0"/>
    <w:rsid w:val="009D6F08"/>
    <w:rsid w:val="00A21DFF"/>
    <w:rsid w:val="00A40FA8"/>
    <w:rsid w:val="00A41522"/>
    <w:rsid w:val="00A55836"/>
    <w:rsid w:val="00A76735"/>
    <w:rsid w:val="00AC7A0C"/>
    <w:rsid w:val="00AE6BCA"/>
    <w:rsid w:val="00B031C3"/>
    <w:rsid w:val="00B11FC4"/>
    <w:rsid w:val="00B45F73"/>
    <w:rsid w:val="00B46E12"/>
    <w:rsid w:val="00B50663"/>
    <w:rsid w:val="00B6006A"/>
    <w:rsid w:val="00B60C64"/>
    <w:rsid w:val="00B74024"/>
    <w:rsid w:val="00B85DC5"/>
    <w:rsid w:val="00B969DE"/>
    <w:rsid w:val="00BA4111"/>
    <w:rsid w:val="00BC3C58"/>
    <w:rsid w:val="00BC5EE5"/>
    <w:rsid w:val="00BD519A"/>
    <w:rsid w:val="00BE534A"/>
    <w:rsid w:val="00BF0B9F"/>
    <w:rsid w:val="00C26B18"/>
    <w:rsid w:val="00C32FDF"/>
    <w:rsid w:val="00C34156"/>
    <w:rsid w:val="00C54555"/>
    <w:rsid w:val="00C87C98"/>
    <w:rsid w:val="00C97BFA"/>
    <w:rsid w:val="00CF5890"/>
    <w:rsid w:val="00CF6C53"/>
    <w:rsid w:val="00D1353E"/>
    <w:rsid w:val="00DB1DF5"/>
    <w:rsid w:val="00DB5258"/>
    <w:rsid w:val="00DC0C49"/>
    <w:rsid w:val="00DC4DAD"/>
    <w:rsid w:val="00E05D0E"/>
    <w:rsid w:val="00E6641A"/>
    <w:rsid w:val="00E81E38"/>
    <w:rsid w:val="00E906DC"/>
    <w:rsid w:val="00ED5ECE"/>
    <w:rsid w:val="00EE5A2A"/>
    <w:rsid w:val="00EE5AC7"/>
    <w:rsid w:val="00EE728E"/>
    <w:rsid w:val="00F24B5D"/>
    <w:rsid w:val="00F37FC6"/>
    <w:rsid w:val="00F645B0"/>
    <w:rsid w:val="00FD6855"/>
    <w:rsid w:val="00FE0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AACA-D0AB-4F8D-AA46-D95B8BF29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38</cp:revision>
  <cp:lastPrinted>2020-01-31T06:00:00Z</cp:lastPrinted>
  <dcterms:created xsi:type="dcterms:W3CDTF">2018-01-29T06:36:00Z</dcterms:created>
  <dcterms:modified xsi:type="dcterms:W3CDTF">2020-05-20T13:01:00Z</dcterms:modified>
</cp:coreProperties>
</file>